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Анкета Поручителя – индивидуального предпринимателя</w:t>
      </w: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Поручительство предоставляется в качестве обеспечения по микрозайму:</w:t>
      </w: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Заемщик_____________________________________________________________________</w:t>
      </w: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Необходимая сумма микрозайма ______________________    Срок__________________</w:t>
      </w:r>
    </w:p>
    <w:p w:rsidR="00367350" w:rsidRPr="001A12C4" w:rsidRDefault="00367350" w:rsidP="00D01B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 w:rsidRPr="001A12C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Сведения о Поручителе</w:t>
      </w:r>
    </w:p>
    <w:tbl>
      <w:tblPr>
        <w:tblW w:w="10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1"/>
        <w:gridCol w:w="4894"/>
      </w:tblGrid>
      <w:tr w:rsidR="00367350" w:rsidRPr="001A12C4" w:rsidTr="001C0AED">
        <w:trPr>
          <w:trHeight w:val="300"/>
          <w:jc w:val="center"/>
        </w:trPr>
        <w:tc>
          <w:tcPr>
            <w:tcW w:w="5181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4894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7350" w:rsidRPr="001A12C4" w:rsidTr="001C0AED">
        <w:trPr>
          <w:trHeight w:val="440"/>
          <w:jc w:val="center"/>
        </w:trPr>
        <w:tc>
          <w:tcPr>
            <w:tcW w:w="5181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и место рождения</w:t>
            </w:r>
          </w:p>
        </w:tc>
        <w:tc>
          <w:tcPr>
            <w:tcW w:w="4894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7350" w:rsidRPr="001A12C4" w:rsidTr="001C0AED">
        <w:trPr>
          <w:trHeight w:val="320"/>
          <w:jc w:val="center"/>
        </w:trPr>
        <w:tc>
          <w:tcPr>
            <w:tcW w:w="5181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4894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7350" w:rsidRPr="001A12C4" w:rsidTr="001C0AED">
        <w:trPr>
          <w:trHeight w:val="320"/>
          <w:jc w:val="center"/>
        </w:trPr>
        <w:tc>
          <w:tcPr>
            <w:tcW w:w="5181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Паспорт. </w:t>
            </w:r>
          </w:p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(серия и номер, дата выдачи, </w:t>
            </w:r>
            <w:proofErr w:type="gramStart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органа</w:t>
            </w:r>
            <w:proofErr w:type="gramEnd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выдавшего документ, и код подразделения (если имеется)</w:t>
            </w:r>
          </w:p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7350" w:rsidRPr="001A12C4" w:rsidTr="001C0AED">
        <w:trPr>
          <w:trHeight w:val="400"/>
          <w:jc w:val="center"/>
        </w:trPr>
        <w:tc>
          <w:tcPr>
            <w:tcW w:w="5181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(дата и место выдачи)</w:t>
            </w:r>
          </w:p>
        </w:tc>
        <w:tc>
          <w:tcPr>
            <w:tcW w:w="4894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7350" w:rsidRPr="001A12C4" w:rsidTr="001C0AED">
        <w:trPr>
          <w:trHeight w:val="400"/>
          <w:jc w:val="center"/>
        </w:trPr>
        <w:tc>
          <w:tcPr>
            <w:tcW w:w="5181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СНИЛС (дата регистрации)</w:t>
            </w:r>
          </w:p>
        </w:tc>
        <w:tc>
          <w:tcPr>
            <w:tcW w:w="4894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7350" w:rsidRPr="001A12C4" w:rsidTr="001C0AED">
        <w:trPr>
          <w:jc w:val="center"/>
        </w:trPr>
        <w:tc>
          <w:tcPr>
            <w:tcW w:w="5181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ОГРНИП  (</w:t>
            </w:r>
            <w:proofErr w:type="gramEnd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и место выдачи)</w:t>
            </w:r>
          </w:p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4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7350" w:rsidRPr="001A12C4" w:rsidTr="001C0AED">
        <w:trPr>
          <w:jc w:val="center"/>
        </w:trPr>
        <w:tc>
          <w:tcPr>
            <w:tcW w:w="5181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  регистрации</w:t>
            </w:r>
            <w:proofErr w:type="gramEnd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 месту жительства</w:t>
            </w:r>
          </w:p>
        </w:tc>
        <w:tc>
          <w:tcPr>
            <w:tcW w:w="4894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7350" w:rsidRPr="001A12C4" w:rsidTr="001C0AED">
        <w:trPr>
          <w:jc w:val="center"/>
        </w:trPr>
        <w:tc>
          <w:tcPr>
            <w:tcW w:w="5181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Фактическое место жительства</w:t>
            </w:r>
          </w:p>
        </w:tc>
        <w:tc>
          <w:tcPr>
            <w:tcW w:w="4894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7350" w:rsidRPr="001A12C4" w:rsidTr="001C0AED">
        <w:trPr>
          <w:jc w:val="center"/>
        </w:trPr>
        <w:tc>
          <w:tcPr>
            <w:tcW w:w="5181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Контактная информация</w:t>
            </w:r>
          </w:p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Тел. моб</w:t>
            </w:r>
            <w:proofErr w:type="gramStart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.:_</w:t>
            </w:r>
            <w:proofErr w:type="gramEnd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</w:t>
            </w:r>
          </w:p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Тел. раб</w:t>
            </w:r>
            <w:proofErr w:type="gramStart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.:_</w:t>
            </w:r>
            <w:proofErr w:type="gramEnd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</w:t>
            </w:r>
          </w:p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Тел. дом.: _____________________________</w:t>
            </w:r>
          </w:p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Электронный </w:t>
            </w:r>
            <w:proofErr w:type="gramStart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адрес:_</w:t>
            </w:r>
            <w:proofErr w:type="gramEnd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</w:t>
            </w:r>
          </w:p>
        </w:tc>
      </w:tr>
      <w:tr w:rsidR="00367350" w:rsidRPr="001A12C4" w:rsidTr="001C0AED">
        <w:trPr>
          <w:jc w:val="center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физических лиц нерезидентов</w:t>
            </w: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данные миграционной карты: номер карты, дата начала срока пребывания, дата окончания срока пребывания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350" w:rsidRPr="001A12C4" w:rsidTr="001C0AED">
        <w:trPr>
          <w:jc w:val="center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физических лиц нерезидентов</w:t>
            </w: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данные документа подтверждающего </w:t>
            </w:r>
            <w:proofErr w:type="gramStart"/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 иностранного</w:t>
            </w:r>
            <w:proofErr w:type="gramEnd"/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гражданина или лица без гражданства на пребывание (проживание) в Российской Федерации. Вид документа, серия (если имеется),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350" w:rsidRPr="001A12C4" w:rsidTr="001C0AED">
        <w:trPr>
          <w:jc w:val="center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Сведения о </w:t>
            </w:r>
            <w:proofErr w:type="gramStart"/>
            <w:r w:rsidRPr="001A12C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представителе</w:t>
            </w: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A12C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индивидуального</w:t>
            </w:r>
            <w:proofErr w:type="gramEnd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предпринимателя.</w:t>
            </w:r>
          </w:p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(Ф.И.О., дата и номер документа, подтверждающего наличие соответствующих полномочий)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350" w:rsidRPr="001A12C4" w:rsidTr="001C0AED">
        <w:trPr>
          <w:jc w:val="center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Сведения о выгодоприобретателях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350" w:rsidRPr="001A12C4" w:rsidTr="001C0AED">
        <w:trPr>
          <w:jc w:val="center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Сведения о </w:t>
            </w:r>
            <w:proofErr w:type="gramStart"/>
            <w:r w:rsidRPr="001A12C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бенефициарных  владельцах</w:t>
            </w:r>
            <w:proofErr w:type="gramEnd"/>
          </w:p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(Ф.И.О.)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350" w:rsidRPr="001A12C4" w:rsidTr="001C0AED">
        <w:trPr>
          <w:jc w:val="center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Является /Не является ИПДЛ</w:t>
            </w: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его супругом, близким родственником (родственником по прямой </w:t>
            </w: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восходящей или нисходящей линии (родителем или ребенком, дедушкой, бабушкой или внуком), полнородными или </w:t>
            </w:r>
            <w:r w:rsidRPr="001A12C4">
              <w:rPr>
                <w:rFonts w:ascii="Times New Roman" w:eastAsia="Times New Roman" w:hAnsi="Times New Roman" w:cs="Times New Roman"/>
                <w:sz w:val="22"/>
                <w:szCs w:val="22"/>
              </w:rPr>
              <w:t>неполнородными</w:t>
            </w: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(имеющим общего отца или мать) братом или сестрой, усыновителем или усыновленным) (нужное написать) </w:t>
            </w:r>
          </w:p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Источники</w:t>
            </w: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происхождения денежных </w:t>
            </w:r>
            <w:proofErr w:type="gramStart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средств  или</w:t>
            </w:r>
            <w:proofErr w:type="gramEnd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иного имущества                                                (заполняется при наличии соответствующей информации)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350" w:rsidRPr="001A12C4" w:rsidTr="001C0AED">
        <w:trPr>
          <w:jc w:val="center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50" w:rsidRPr="001A12C4" w:rsidRDefault="00367350" w:rsidP="001C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Является / Не является:</w:t>
            </w:r>
          </w:p>
          <w:p w:rsidR="00367350" w:rsidRPr="001A12C4" w:rsidRDefault="00367350" w:rsidP="001C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должностным лицом публичных международных организаций, </w:t>
            </w:r>
          </w:p>
          <w:p w:rsidR="00367350" w:rsidRPr="001A12C4" w:rsidRDefault="00367350" w:rsidP="001C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лицом, замещающим (занимающим):</w:t>
            </w:r>
          </w:p>
          <w:p w:rsidR="00367350" w:rsidRPr="001A12C4" w:rsidRDefault="00367350" w:rsidP="001C0A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59" w:lineRule="auto"/>
              <w:rPr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государственные должности Российской Федерации, </w:t>
            </w:r>
          </w:p>
          <w:p w:rsidR="00367350" w:rsidRPr="001A12C4" w:rsidRDefault="00367350" w:rsidP="0036735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59" w:lineRule="auto"/>
              <w:rPr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должности членов Совета директоров Центрального банка Российской Федерации, </w:t>
            </w:r>
          </w:p>
          <w:p w:rsidR="00367350" w:rsidRPr="001A12C4" w:rsidRDefault="00367350" w:rsidP="0036735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59" w:lineRule="auto"/>
              <w:rPr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</w:t>
            </w:r>
          </w:p>
          <w:p w:rsidR="00367350" w:rsidRPr="001A12C4" w:rsidRDefault="00367350" w:rsidP="0036735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59" w:lineRule="auto"/>
              <w:rPr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      </w:r>
          </w:p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(Нужное написать)</w:t>
            </w:r>
          </w:p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Источники</w:t>
            </w: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происхождения денежных </w:t>
            </w:r>
            <w:proofErr w:type="gramStart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средств  или</w:t>
            </w:r>
            <w:proofErr w:type="gramEnd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иного имущества                                                (заполняется при наличии соответствующей информации)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350" w:rsidRPr="001A12C4" w:rsidTr="001C0AED">
        <w:trPr>
          <w:jc w:val="center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Да / Нет </w:t>
            </w:r>
          </w:p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Имеет соответственно регистрацию, место жительства или место нахождения в государстве (на территории), которое (которая) не выполняет рекомендации Группы разработки финансовых мер борьбы с отмыванием денег (ФАТФ), либо использует счета в банке, зарегистрированном в указанном государстве (на указанной территории)</w:t>
            </w:r>
          </w:p>
          <w:p w:rsidR="00367350" w:rsidRPr="001A12C4" w:rsidRDefault="00367350" w:rsidP="001C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(нужное написать)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Для справки: по состоянию на 30.07.2014 страны «черного списка» </w:t>
            </w:r>
            <w:proofErr w:type="gramStart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ФАТФ  –</w:t>
            </w:r>
            <w:proofErr w:type="gramEnd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Алжир, Индонезия, Иран, КНДР, Мьянма, Эквадор.</w:t>
            </w:r>
          </w:p>
        </w:tc>
      </w:tr>
    </w:tbl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2. Сведения о предпринимательской деятельности Поручителя</w:t>
      </w:r>
    </w:p>
    <w:tbl>
      <w:tblPr>
        <w:tblW w:w="10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5"/>
        <w:gridCol w:w="4938"/>
      </w:tblGrid>
      <w:tr w:rsidR="00367350" w:rsidRPr="001A12C4" w:rsidTr="001C0AED">
        <w:trPr>
          <w:trHeight w:val="380"/>
          <w:jc w:val="center"/>
        </w:trPr>
        <w:tc>
          <w:tcPr>
            <w:tcW w:w="5225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Сфера деятельности</w:t>
            </w:r>
          </w:p>
        </w:tc>
        <w:tc>
          <w:tcPr>
            <w:tcW w:w="4938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7350" w:rsidRPr="001A12C4" w:rsidTr="001C0AED">
        <w:trPr>
          <w:trHeight w:val="280"/>
          <w:jc w:val="center"/>
        </w:trPr>
        <w:tc>
          <w:tcPr>
            <w:tcW w:w="5225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Сведения о лицензиях на право осуществления деятельности, подлежащей лицензированию (вид, номер, дата выдачи лицензии, кем выдана, срок </w:t>
            </w: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действия, перечень видов лицензируемой деятельности (при наличии)</w:t>
            </w:r>
          </w:p>
        </w:tc>
        <w:tc>
          <w:tcPr>
            <w:tcW w:w="4938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7350" w:rsidRPr="001A12C4" w:rsidTr="001C0AED">
        <w:trPr>
          <w:trHeight w:val="280"/>
          <w:jc w:val="center"/>
        </w:trPr>
        <w:tc>
          <w:tcPr>
            <w:tcW w:w="5225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Система налогообложения</w:t>
            </w:r>
          </w:p>
        </w:tc>
        <w:tc>
          <w:tcPr>
            <w:tcW w:w="4938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Общая ___ Вмененная ___ Упрощенная___</w:t>
            </w:r>
          </w:p>
        </w:tc>
      </w:tr>
      <w:tr w:rsidR="00367350" w:rsidRPr="001A12C4" w:rsidTr="001C0AED">
        <w:trPr>
          <w:jc w:val="center"/>
        </w:trPr>
        <w:tc>
          <w:tcPr>
            <w:tcW w:w="5225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Местонахождение(я) торговой(</w:t>
            </w:r>
            <w:proofErr w:type="spellStart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ых</w:t>
            </w:r>
            <w:proofErr w:type="spellEnd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 точки(</w:t>
            </w:r>
            <w:proofErr w:type="spellStart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</w:t>
            </w:r>
            <w:proofErr w:type="spellEnd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), офиса(</w:t>
            </w:r>
            <w:proofErr w:type="spellStart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ов</w:t>
            </w:r>
            <w:proofErr w:type="spellEnd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), производственных </w:t>
            </w:r>
            <w:proofErr w:type="gramStart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площадей  Поручителя</w:t>
            </w:r>
            <w:proofErr w:type="gramEnd"/>
          </w:p>
        </w:tc>
        <w:tc>
          <w:tcPr>
            <w:tcW w:w="4938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1______________________________________</w:t>
            </w:r>
          </w:p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2_____________________________________</w:t>
            </w:r>
          </w:p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3______________________________________</w:t>
            </w:r>
          </w:p>
        </w:tc>
      </w:tr>
      <w:tr w:rsidR="00367350" w:rsidRPr="001A12C4" w:rsidTr="001C0AED">
        <w:trPr>
          <w:jc w:val="center"/>
        </w:trPr>
        <w:tc>
          <w:tcPr>
            <w:tcW w:w="5225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Валовый доход (выручка) Поручителя </w:t>
            </w: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за последние 6 месяцев</w:t>
            </w:r>
          </w:p>
        </w:tc>
        <w:tc>
          <w:tcPr>
            <w:tcW w:w="4938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7350" w:rsidRPr="001A12C4" w:rsidTr="001C0AED">
        <w:trPr>
          <w:jc w:val="center"/>
        </w:trPr>
        <w:tc>
          <w:tcPr>
            <w:tcW w:w="5225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Среднемесячный доход Поручителя </w:t>
            </w:r>
          </w:p>
        </w:tc>
        <w:tc>
          <w:tcPr>
            <w:tcW w:w="4938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3. Сведения о семейном положении, имуществе, обязательствах</w:t>
      </w:r>
    </w:p>
    <w:tbl>
      <w:tblPr>
        <w:tblW w:w="10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4"/>
        <w:gridCol w:w="4987"/>
      </w:tblGrid>
      <w:tr w:rsidR="00367350" w:rsidRPr="001A12C4" w:rsidTr="001C0AED">
        <w:trPr>
          <w:jc w:val="center"/>
        </w:trPr>
        <w:tc>
          <w:tcPr>
            <w:tcW w:w="5274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Семейное положение Поручителя</w:t>
            </w:r>
          </w:p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87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Холост/не замужем __</w:t>
            </w:r>
            <w:proofErr w:type="gramStart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  Женат</w:t>
            </w:r>
            <w:proofErr w:type="gramEnd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/замужем ___</w:t>
            </w:r>
          </w:p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разводе ___   Гражданский брак ___</w:t>
            </w:r>
          </w:p>
        </w:tc>
      </w:tr>
      <w:tr w:rsidR="00367350" w:rsidRPr="001A12C4" w:rsidTr="001C0AED">
        <w:trPr>
          <w:jc w:val="center"/>
        </w:trPr>
        <w:tc>
          <w:tcPr>
            <w:tcW w:w="5274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Имущество Поручителя </w:t>
            </w:r>
          </w:p>
        </w:tc>
        <w:tc>
          <w:tcPr>
            <w:tcW w:w="4987" w:type="dxa"/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1______________________________________</w:t>
            </w:r>
          </w:p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2_____________________________________</w:t>
            </w:r>
          </w:p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3______________________________________</w:t>
            </w:r>
          </w:p>
        </w:tc>
      </w:tr>
    </w:tbl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4. Текущие обязательства и кредитная история</w:t>
      </w: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Действующие кредиты в сторонних организациях </w:t>
      </w:r>
    </w:p>
    <w:tbl>
      <w:tblPr>
        <w:tblW w:w="10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4"/>
        <w:gridCol w:w="4987"/>
      </w:tblGrid>
      <w:tr w:rsidR="00367350" w:rsidRPr="001A12C4" w:rsidTr="001C0AED">
        <w:trPr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Кредитор</w:t>
            </w:r>
          </w:p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 Кредитор</w:t>
            </w:r>
          </w:p>
        </w:tc>
      </w:tr>
      <w:tr w:rsidR="00367350" w:rsidRPr="001A12C4" w:rsidTr="001C0AED">
        <w:trPr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Сумма кредита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Сумма кредита</w:t>
            </w:r>
          </w:p>
        </w:tc>
      </w:tr>
      <w:tr w:rsidR="00367350" w:rsidRPr="001A12C4" w:rsidTr="001C0AED">
        <w:trPr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Когда выдан кредит</w:t>
            </w:r>
          </w:p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погашения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Когда выдан кредит</w:t>
            </w:r>
          </w:p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погашения</w:t>
            </w:r>
          </w:p>
        </w:tc>
      </w:tr>
      <w:tr w:rsidR="00367350" w:rsidRPr="001A12C4" w:rsidTr="001C0AED">
        <w:trPr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Ежемесячный платеж</w:t>
            </w:r>
          </w:p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Остаток долга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Ежемесячный платеж</w:t>
            </w:r>
          </w:p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67350" w:rsidRPr="001A12C4" w:rsidRDefault="00367350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Остаток долга</w:t>
            </w:r>
          </w:p>
        </w:tc>
      </w:tr>
    </w:tbl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ind w:left="-993" w:firstLine="171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Настоящим Поручитель подтверждает:</w:t>
      </w: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>1)</w:t>
      </w:r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отсутствие за 3 (Три) месяца, предшествующих дате обращения за получением поручительства ФППРМЭ, нарушений условий кредитных договоров, договоров займа, лизинга, о предоставлении банковской гарантии и т.п., ранее заключенных СМСП;</w:t>
      </w: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>2)</w:t>
      </w:r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отсутствие в отношении СМСП процедуры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лицензированию);</w:t>
      </w: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>3)</w:t>
      </w:r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отсутствие среди осуществляемых видов деятельности в сфере игорного бизнеса, производства подакцизных товаров, а также добычи и реализации полезных ископаемых, за исключением общераспространенных полезных ископаемых;</w:t>
      </w: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ind w:left="-993" w:firstLine="171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>4)</w:t>
      </w:r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не является участником в соглашениях о разделе продукции;</w:t>
      </w: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>5)</w:t>
      </w:r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отсутствие на первое число месяца подачи заявки на предоставление поручительства просроченной задолженности по начисленным налогам, сборам, соответствующим пеням, штрафам.</w:t>
      </w:r>
    </w:p>
    <w:p w:rsidR="00367350" w:rsidRPr="001A12C4" w:rsidRDefault="00367350" w:rsidP="00367350">
      <w:pPr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12C4">
        <w:rPr>
          <w:rFonts w:ascii="Times New Roman" w:eastAsia="Times New Roman" w:hAnsi="Times New Roman" w:cs="Times New Roman"/>
          <w:sz w:val="18"/>
          <w:szCs w:val="18"/>
        </w:rPr>
        <w:t>Поручитель подтверждает право Фонда:</w:t>
      </w:r>
    </w:p>
    <w:p w:rsidR="00367350" w:rsidRPr="001A12C4" w:rsidRDefault="00367350" w:rsidP="0036735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A12C4">
        <w:rPr>
          <w:rFonts w:ascii="Times New Roman" w:eastAsia="Times New Roman" w:hAnsi="Times New Roman" w:cs="Times New Roman"/>
          <w:sz w:val="18"/>
          <w:szCs w:val="18"/>
        </w:rPr>
        <w:t xml:space="preserve">-  навести перед принятием решения о выдаче микрозайма необходимые справки о Поручителе, </w:t>
      </w:r>
      <w:r w:rsidRPr="001A12C4">
        <w:rPr>
          <w:rFonts w:ascii="Times New Roman" w:eastAsia="Times New Roman" w:hAnsi="Times New Roman" w:cs="Times New Roman"/>
          <w:sz w:val="18"/>
          <w:szCs w:val="18"/>
        </w:rPr>
        <w:br/>
        <w:t>то есть запросить любое лицо о дополнительной информации;</w:t>
      </w:r>
    </w:p>
    <w:p w:rsidR="00367350" w:rsidRPr="001A12C4" w:rsidRDefault="00367350" w:rsidP="00367350">
      <w:pPr>
        <w:rPr>
          <w:rFonts w:ascii="Times New Roman" w:eastAsia="Times New Roman" w:hAnsi="Times New Roman" w:cs="Times New Roman"/>
          <w:sz w:val="18"/>
          <w:szCs w:val="18"/>
        </w:rPr>
      </w:pPr>
      <w:r w:rsidRPr="001A12C4">
        <w:rPr>
          <w:rFonts w:ascii="Times New Roman" w:eastAsia="Times New Roman" w:hAnsi="Times New Roman" w:cs="Times New Roman"/>
          <w:sz w:val="18"/>
          <w:szCs w:val="18"/>
        </w:rPr>
        <w:t xml:space="preserve">-  приступить к рассмотрению заявления только после получения всех данных и документов, необходимых для определения кредитоспособности Заемщика, так как любые задержки в представлении </w:t>
      </w:r>
      <w:proofErr w:type="gramStart"/>
      <w:r w:rsidRPr="001A12C4">
        <w:rPr>
          <w:rFonts w:ascii="Times New Roman" w:eastAsia="Times New Roman" w:hAnsi="Times New Roman" w:cs="Times New Roman"/>
          <w:sz w:val="18"/>
          <w:szCs w:val="18"/>
        </w:rPr>
        <w:t>необходимой  информации</w:t>
      </w:r>
      <w:proofErr w:type="gramEnd"/>
      <w:r w:rsidRPr="001A12C4">
        <w:rPr>
          <w:rFonts w:ascii="Times New Roman" w:eastAsia="Times New Roman" w:hAnsi="Times New Roman" w:cs="Times New Roman"/>
          <w:sz w:val="18"/>
          <w:szCs w:val="18"/>
        </w:rPr>
        <w:t xml:space="preserve"> приводят к отсрочке принятия решения о выдаче микрозайма;</w:t>
      </w:r>
    </w:p>
    <w:p w:rsidR="00367350" w:rsidRPr="001A12C4" w:rsidRDefault="00367350" w:rsidP="00367350">
      <w:pPr>
        <w:rPr>
          <w:rFonts w:ascii="Times New Roman" w:eastAsia="Times New Roman" w:hAnsi="Times New Roman" w:cs="Times New Roman"/>
          <w:sz w:val="18"/>
          <w:szCs w:val="18"/>
        </w:rPr>
      </w:pPr>
      <w:r w:rsidRPr="001A12C4">
        <w:rPr>
          <w:rFonts w:ascii="Times New Roman" w:eastAsia="Times New Roman" w:hAnsi="Times New Roman" w:cs="Times New Roman"/>
          <w:sz w:val="18"/>
          <w:szCs w:val="18"/>
        </w:rPr>
        <w:t>-  затребовать иные документы, необходимые для рассмотрения заявления на получение микрозайма.</w:t>
      </w:r>
    </w:p>
    <w:p w:rsidR="00367350" w:rsidRPr="001A12C4" w:rsidRDefault="00367350" w:rsidP="00367350">
      <w:pPr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Анкета предоставлена в </w:t>
      </w:r>
      <w:proofErr w:type="spellStart"/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>Микрокредитную</w:t>
      </w:r>
      <w:proofErr w:type="spellEnd"/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компанию «Фонд поддержки предпринимательства Республики Марий Эл» место нахождения: Республика Марий Эл, г. Йошкар-Ола, ул. </w:t>
      </w:r>
      <w:proofErr w:type="spellStart"/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>Эшкинина</w:t>
      </w:r>
      <w:proofErr w:type="spellEnd"/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д. 10 «Б», оф. </w:t>
      </w:r>
      <w:proofErr w:type="gramStart"/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>310  (</w:t>
      </w:r>
      <w:proofErr w:type="gramEnd"/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далее Фонд) с моего согласия. </w:t>
      </w:r>
      <w:r w:rsidRPr="001A12C4">
        <w:rPr>
          <w:rFonts w:ascii="Times New Roman" w:eastAsia="Times New Roman" w:hAnsi="Times New Roman" w:cs="Times New Roman"/>
          <w:sz w:val="18"/>
          <w:szCs w:val="18"/>
        </w:rPr>
        <w:t>Поручитель подтверждает и гарантирует достоверность информации, содержащейся в представленных документах.</w:t>
      </w: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 даю свое согласие на получение от Фонда информационных материалов о наступлении сроков исполнения обязательств по договору микрозайма, возникновении или наличии просроченной задолженности с указанием суммы, иной информации, связанной с исполнением договора микрозайма, договора поручительства, а также на получение рекламной информации (продукции), в целях продвижения Фондом своих  услуг по любым каналам связи, включая: почтовое письмо, телеграмму, голосовое сообщение, сообщение по электронной почте. При этом для данных информационных </w:t>
      </w:r>
      <w:proofErr w:type="gramStart"/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>рассылок  Фонд</w:t>
      </w:r>
      <w:proofErr w:type="gramEnd"/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может использовать любую контактную информацию, указанную мной в настоящей анкете. Согласие предоставляется с момента подписания настоящей анкеты и действительно до отзыва мной данного согласия в письменном виде. </w:t>
      </w: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A12C4">
        <w:rPr>
          <w:rFonts w:ascii="Times New Roman" w:eastAsia="Times New Roman" w:hAnsi="Times New Roman" w:cs="Times New Roman"/>
          <w:color w:val="000000"/>
        </w:rPr>
        <w:t xml:space="preserve"> </w:t>
      </w:r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>Согласие на передачу данных в БКИ            _____________________</w:t>
      </w: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                                                                  (согласен/не согласен)</w:t>
      </w: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>Согласие на получение данных из БКИ      _____________________</w:t>
      </w: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(согласен/не согласен)</w:t>
      </w: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Настоящим Я, _____________________________________________________________________________,</w:t>
      </w: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(фамилия, имя, отчество)</w:t>
      </w: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>документ</w:t>
      </w:r>
      <w:proofErr w:type="gramEnd"/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удостоверяющий личность___________________      _____________________________________,</w:t>
      </w: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(вид </w:t>
      </w:r>
      <w:proofErr w:type="gramStart"/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документа)   </w:t>
      </w:r>
      <w:proofErr w:type="gramEnd"/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(серия, номер)</w:t>
      </w: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>выдан ___________________________________________________________________________________,</w:t>
      </w: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(кем и когда)</w:t>
      </w: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>зарегистрированный (</w:t>
      </w:r>
      <w:proofErr w:type="spellStart"/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>ая</w:t>
      </w:r>
      <w:proofErr w:type="spellEnd"/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>) по адресу: ___________________________________________________________,</w:t>
      </w: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даю свое согласие </w:t>
      </w:r>
      <w:proofErr w:type="spellStart"/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>микрокредитной</w:t>
      </w:r>
      <w:proofErr w:type="spellEnd"/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компании «Фонд поддержки предпринимательства Республики Марий Эл» (424033, РМЭ, </w:t>
      </w:r>
      <w:proofErr w:type="spellStart"/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>г.Йошкар</w:t>
      </w:r>
      <w:proofErr w:type="spellEnd"/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-Ола, </w:t>
      </w:r>
      <w:proofErr w:type="spellStart"/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>ул.Эшкинина</w:t>
      </w:r>
      <w:proofErr w:type="spellEnd"/>
      <w:r w:rsidRPr="001A12C4">
        <w:rPr>
          <w:rFonts w:ascii="Times New Roman" w:eastAsia="Times New Roman" w:hAnsi="Times New Roman" w:cs="Times New Roman"/>
          <w:color w:val="000000"/>
          <w:sz w:val="18"/>
          <w:szCs w:val="18"/>
        </w:rPr>
        <w:t>, д.10 Б, каб.310 ОГРН 1021200774110), на получение всей имеющейся обо мне информации как субъекте кредитной истории из любого бюро кредитных историй, на усмотрение Фонда, включенного в государственный реестр бюро кредитных историй в соответствии с ФЗ «О кредитных историях» № 218 ФЗ от 30.12.2004 г.</w:t>
      </w: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Поручитель  _</w:t>
      </w:r>
      <w:proofErr w:type="gramEnd"/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 (________________)                              Дата ___________</w:t>
      </w: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1A12C4">
        <w:rPr>
          <w:rFonts w:ascii="Times New Roman" w:eastAsia="Times New Roman" w:hAnsi="Times New Roman" w:cs="Times New Roman"/>
          <w:b/>
          <w:color w:val="000000"/>
        </w:rPr>
        <w:t>М.П.</w:t>
      </w: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350" w:rsidRPr="001A12C4" w:rsidRDefault="00367350" w:rsidP="0036735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Менеджер                          ______________</w:t>
      </w:r>
      <w:proofErr w:type="gramStart"/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_(</w:t>
      </w:r>
      <w:proofErr w:type="gramEnd"/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_______________)            Дата___________</w:t>
      </w:r>
    </w:p>
    <w:p w:rsidR="00475A2A" w:rsidRDefault="00475A2A" w:rsidP="00367350"/>
    <w:sectPr w:rsidR="0047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72A"/>
    <w:multiLevelType w:val="multilevel"/>
    <w:tmpl w:val="460E10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D521849"/>
    <w:multiLevelType w:val="multilevel"/>
    <w:tmpl w:val="ADFE54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23D517F"/>
    <w:multiLevelType w:val="multilevel"/>
    <w:tmpl w:val="58B80A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50"/>
    <w:rsid w:val="00367350"/>
    <w:rsid w:val="00475A2A"/>
    <w:rsid w:val="00D0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69AF"/>
  <w15:chartTrackingRefBased/>
  <w15:docId w15:val="{BE5D9254-8BD1-4F83-B6C4-7701B8FA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67350"/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Computer_5</dc:creator>
  <cp:keywords/>
  <dc:description/>
  <cp:lastModifiedBy>Computer_5</cp:lastModifiedBy>
  <cp:revision>2</cp:revision>
  <dcterms:created xsi:type="dcterms:W3CDTF">2019-11-21T13:28:00Z</dcterms:created>
  <dcterms:modified xsi:type="dcterms:W3CDTF">2019-11-21T13:29:00Z</dcterms:modified>
</cp:coreProperties>
</file>